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2527D1">
        <w:rPr>
          <w:b/>
          <w:sz w:val="28"/>
          <w:szCs w:val="28"/>
        </w:rPr>
        <w:t>3</w:t>
      </w:r>
      <w:r w:rsidR="002C6F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165F92" w:rsidRDefault="00165F92" w:rsidP="00165F9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</w:pPr>
      <w:r>
        <w:t>Разглеждане на предложение с вх. номер 309-МИ от 31.10.2015 г. от ПП ДВИЖЕНИЕ ЗА ПРАВА И СВОБОДИ за допълване на списъка с резервите и за извършване на промени в СИК 172600009</w:t>
      </w:r>
    </w:p>
    <w:p w:rsidR="00165F92" w:rsidRDefault="00165F92" w:rsidP="00165F9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</w:pPr>
      <w:r>
        <w:t>Разглеждане на предложение с вх. номер 312-МИ от 31.10.2015 г. от ПП ДВИЖЕНИЕ ЗА ПРАВА И СВОБОДИ за допълване на списъка с резервите и за извършване на промени в СИК 172600002</w:t>
      </w:r>
    </w:p>
    <w:p w:rsidR="00165F92" w:rsidRPr="004714D4" w:rsidRDefault="00165F92" w:rsidP="00165F9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</w:pPr>
      <w:r>
        <w:t>Разглеждане на предложение с вх. номер 313-МИ от 31.10.2015 г. от ПП ББЦ за допълване на списъка с резервите и за извършване на промени в СИК 172600042, 172600015</w:t>
      </w:r>
    </w:p>
    <w:p w:rsidR="003028AA" w:rsidRPr="0062328B" w:rsidRDefault="00165F92" w:rsidP="00165F92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bookmarkStart w:id="0" w:name="_GoBack"/>
      <w:bookmarkEnd w:id="0"/>
      <w:r>
        <w:t>Разглеждане на предложение с вх. номер 31</w:t>
      </w:r>
      <w:r w:rsidRPr="00165F92">
        <w:rPr>
          <w:lang w:val="en-US"/>
        </w:rPr>
        <w:t>4</w:t>
      </w:r>
      <w:r>
        <w:t>-МИ от 31.10.2015 г. от ПП ББЦ за допълване на списъка с резервите и за извършване на промени в СИК 17260004</w:t>
      </w:r>
      <w:r w:rsidRPr="00165F92">
        <w:rPr>
          <w:lang w:val="en-US"/>
        </w:rPr>
        <w:t>9</w:t>
      </w:r>
      <w:r>
        <w:t>, 172600056</w:t>
      </w:r>
      <w:r w:rsidRPr="00165F92">
        <w:rPr>
          <w:lang w:val="en-US"/>
        </w:rPr>
        <w:t>,</w:t>
      </w:r>
      <w:r>
        <w:t xml:space="preserve"> 1726000</w:t>
      </w:r>
      <w:r w:rsidRPr="00165F92">
        <w:rPr>
          <w:lang w:val="en-US"/>
        </w:rPr>
        <w:t>6</w:t>
      </w:r>
      <w:r>
        <w:t>2</w:t>
      </w:r>
      <w:r w:rsidRPr="00165F92">
        <w:rPr>
          <w:lang w:val="en-US"/>
        </w:rPr>
        <w:t xml:space="preserve"> </w:t>
      </w:r>
      <w:r>
        <w:t>и 172600005</w:t>
      </w:r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65F92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C6F93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45CA"/>
    <w:rsid w:val="00AD1162"/>
    <w:rsid w:val="00B0724C"/>
    <w:rsid w:val="00B76F43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52BBD"/>
    <w:rsid w:val="00CB2AD2"/>
    <w:rsid w:val="00D21A1E"/>
    <w:rsid w:val="00D3642C"/>
    <w:rsid w:val="00D451DF"/>
    <w:rsid w:val="00D55832"/>
    <w:rsid w:val="00D5607A"/>
    <w:rsid w:val="00D60E75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83</cp:revision>
  <cp:lastPrinted>2015-10-23T17:01:00Z</cp:lastPrinted>
  <dcterms:created xsi:type="dcterms:W3CDTF">2015-09-26T14:54:00Z</dcterms:created>
  <dcterms:modified xsi:type="dcterms:W3CDTF">2015-10-31T15:37:00Z</dcterms:modified>
</cp:coreProperties>
</file>